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8A7EE5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E16180" w:rsidP="005262E1">
      <w:pPr>
        <w:jc w:val="center"/>
        <w:rPr>
          <w:b/>
        </w:rPr>
      </w:pPr>
      <w:r>
        <w:rPr>
          <w:b/>
        </w:rPr>
        <w:t>March 10, 2025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A007B" w:rsidRDefault="005262E1" w:rsidP="005A007B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7C2B3D" w:rsidP="007C2B3D">
      <w:pPr>
        <w:pStyle w:val="ListParagraph"/>
        <w:numPr>
          <w:ilvl w:val="0"/>
          <w:numId w:val="2"/>
        </w:numPr>
      </w:pPr>
      <w:r>
        <w:t>Treasurer’s Report</w:t>
      </w:r>
    </w:p>
    <w:p w:rsidR="007C2B3D" w:rsidRDefault="007C2B3D" w:rsidP="007C2B3D"/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2A5544" w:rsidRDefault="005262E1" w:rsidP="002A5544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944BB" w:rsidRDefault="007E73A5" w:rsidP="007E73A5">
      <w:pPr>
        <w:pStyle w:val="ListParagraph"/>
        <w:numPr>
          <w:ilvl w:val="0"/>
          <w:numId w:val="1"/>
        </w:numPr>
      </w:pPr>
      <w:r>
        <w:t>Other Business:</w:t>
      </w:r>
    </w:p>
    <w:p w:rsidR="00F762E8" w:rsidRDefault="00E16180" w:rsidP="00F762E8">
      <w:pPr>
        <w:pStyle w:val="ListParagraph"/>
        <w:numPr>
          <w:ilvl w:val="0"/>
          <w:numId w:val="11"/>
        </w:numPr>
      </w:pPr>
      <w:r>
        <w:t>New Hartford Presbyterian Church Lease</w:t>
      </w:r>
    </w:p>
    <w:p w:rsidR="00E16180" w:rsidRDefault="00E16180" w:rsidP="00F762E8">
      <w:pPr>
        <w:pStyle w:val="ListParagraph"/>
        <w:numPr>
          <w:ilvl w:val="0"/>
          <w:numId w:val="11"/>
        </w:numPr>
      </w:pPr>
      <w:r>
        <w:t xml:space="preserve">Designated Parking Spot – </w:t>
      </w:r>
      <w:proofErr w:type="spellStart"/>
      <w:r>
        <w:t>Winberg</w:t>
      </w:r>
      <w:proofErr w:type="spellEnd"/>
      <w:r>
        <w:t xml:space="preserve"> Physical Therapy, 50 Genesee</w:t>
      </w:r>
    </w:p>
    <w:p w:rsidR="00E16180" w:rsidRDefault="00E16180" w:rsidP="00F762E8">
      <w:pPr>
        <w:pStyle w:val="ListParagraph"/>
        <w:numPr>
          <w:ilvl w:val="0"/>
          <w:numId w:val="11"/>
        </w:numPr>
      </w:pPr>
      <w:r>
        <w:t>Fee Schedule</w:t>
      </w:r>
    </w:p>
    <w:p w:rsidR="00E16180" w:rsidRDefault="00E16180" w:rsidP="00F762E8">
      <w:pPr>
        <w:pStyle w:val="ListParagraph"/>
        <w:numPr>
          <w:ilvl w:val="0"/>
          <w:numId w:val="11"/>
        </w:numPr>
      </w:pPr>
      <w:r>
        <w:t>Medicare Plan B</w:t>
      </w:r>
    </w:p>
    <w:p w:rsidR="00571253" w:rsidRDefault="000B23E7" w:rsidP="00F762E8">
      <w:pPr>
        <w:pStyle w:val="ListParagraph"/>
        <w:numPr>
          <w:ilvl w:val="0"/>
          <w:numId w:val="11"/>
        </w:numPr>
      </w:pPr>
      <w:r>
        <w:t>MS4</w:t>
      </w:r>
    </w:p>
    <w:p w:rsidR="000B23E7" w:rsidRDefault="000B23E7" w:rsidP="00F762E8">
      <w:pPr>
        <w:pStyle w:val="ListParagraph"/>
        <w:numPr>
          <w:ilvl w:val="0"/>
          <w:numId w:val="11"/>
        </w:numPr>
      </w:pPr>
      <w:r>
        <w:t xml:space="preserve">El-Mar – Rebecca </w:t>
      </w:r>
      <w:proofErr w:type="spellStart"/>
      <w:r>
        <w:t>Speno</w:t>
      </w:r>
      <w:proofErr w:type="spellEnd"/>
    </w:p>
    <w:p w:rsidR="000B23E7" w:rsidRDefault="000B23E7" w:rsidP="000B23E7">
      <w:pPr>
        <w:pStyle w:val="ListParagraph"/>
        <w:ind w:left="1440"/>
      </w:pPr>
    </w:p>
    <w:p w:rsidR="00E16180" w:rsidRPr="00551532" w:rsidRDefault="00E16180" w:rsidP="00E16180">
      <w:pPr>
        <w:pStyle w:val="ListParagraph"/>
        <w:ind w:left="1440"/>
      </w:pPr>
    </w:p>
    <w:sectPr w:rsidR="00E16180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573" w:rsidRDefault="00285573" w:rsidP="008A615D">
      <w:r>
        <w:separator/>
      </w:r>
    </w:p>
  </w:endnote>
  <w:endnote w:type="continuationSeparator" w:id="0">
    <w:p w:rsidR="00285573" w:rsidRDefault="00285573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573" w:rsidRDefault="00285573" w:rsidP="008A615D">
      <w:r>
        <w:separator/>
      </w:r>
    </w:p>
  </w:footnote>
  <w:footnote w:type="continuationSeparator" w:id="0">
    <w:p w:rsidR="00285573" w:rsidRDefault="00285573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02C9" w:rsidRPr="005E02C9">
      <w:rPr>
        <w:noProof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-613410</wp:posOffset>
          </wp:positionH>
          <wp:positionV relativeFrom="paragraph">
            <wp:posOffset>-213360</wp:posOffset>
          </wp:positionV>
          <wp:extent cx="7189470" cy="2438400"/>
          <wp:effectExtent l="19050" t="0" r="0" b="0"/>
          <wp:wrapThrough wrapText="bothSides">
            <wp:wrapPolygon edited="0">
              <wp:start x="-57" y="0"/>
              <wp:lineTo x="-57" y="21431"/>
              <wp:lineTo x="21589" y="21431"/>
              <wp:lineTo x="21589" y="0"/>
              <wp:lineTo x="-5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1F70"/>
    <w:multiLevelType w:val="hybridMultilevel"/>
    <w:tmpl w:val="7D50F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3224DC"/>
    <w:multiLevelType w:val="hybridMultilevel"/>
    <w:tmpl w:val="94506C0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>
    <w:nsid w:val="2F35352B"/>
    <w:multiLevelType w:val="hybridMultilevel"/>
    <w:tmpl w:val="C0CE2B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0508B"/>
    <w:multiLevelType w:val="hybridMultilevel"/>
    <w:tmpl w:val="6BB8FDE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6890816"/>
    <w:multiLevelType w:val="hybridMultilevel"/>
    <w:tmpl w:val="B0006004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59717C59"/>
    <w:multiLevelType w:val="hybridMultilevel"/>
    <w:tmpl w:val="77E2B0B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1865F3A"/>
    <w:multiLevelType w:val="hybridMultilevel"/>
    <w:tmpl w:val="050616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E321228"/>
    <w:multiLevelType w:val="hybridMultilevel"/>
    <w:tmpl w:val="72EA01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13"/>
  </w:num>
  <w:num w:numId="6">
    <w:abstractNumId w:val="3"/>
  </w:num>
  <w:num w:numId="7">
    <w:abstractNumId w:val="1"/>
  </w:num>
  <w:num w:numId="8">
    <w:abstractNumId w:val="14"/>
  </w:num>
  <w:num w:numId="9">
    <w:abstractNumId w:val="8"/>
  </w:num>
  <w:num w:numId="10">
    <w:abstractNumId w:val="0"/>
  </w:num>
  <w:num w:numId="11">
    <w:abstractNumId w:val="10"/>
  </w:num>
  <w:num w:numId="12">
    <w:abstractNumId w:val="2"/>
  </w:num>
  <w:num w:numId="13">
    <w:abstractNumId w:val="7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8242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47F73"/>
    <w:rsid w:val="00054A84"/>
    <w:rsid w:val="00070779"/>
    <w:rsid w:val="000A1CC0"/>
    <w:rsid w:val="000A2DAA"/>
    <w:rsid w:val="000B23E7"/>
    <w:rsid w:val="000C1B5F"/>
    <w:rsid w:val="000E0A13"/>
    <w:rsid w:val="000E7307"/>
    <w:rsid w:val="0010330B"/>
    <w:rsid w:val="0010608B"/>
    <w:rsid w:val="001235C1"/>
    <w:rsid w:val="00127B5E"/>
    <w:rsid w:val="00136194"/>
    <w:rsid w:val="0013756A"/>
    <w:rsid w:val="00150FAE"/>
    <w:rsid w:val="00177D4F"/>
    <w:rsid w:val="0018570B"/>
    <w:rsid w:val="001C2373"/>
    <w:rsid w:val="001C344A"/>
    <w:rsid w:val="001C5063"/>
    <w:rsid w:val="002022E0"/>
    <w:rsid w:val="002346C2"/>
    <w:rsid w:val="00247377"/>
    <w:rsid w:val="0025433E"/>
    <w:rsid w:val="002809F2"/>
    <w:rsid w:val="00285573"/>
    <w:rsid w:val="002941A8"/>
    <w:rsid w:val="002A5544"/>
    <w:rsid w:val="002B5196"/>
    <w:rsid w:val="002C2931"/>
    <w:rsid w:val="002C367D"/>
    <w:rsid w:val="002E7B12"/>
    <w:rsid w:val="002F6065"/>
    <w:rsid w:val="00302C8F"/>
    <w:rsid w:val="00311F94"/>
    <w:rsid w:val="003374AF"/>
    <w:rsid w:val="00352490"/>
    <w:rsid w:val="003712DA"/>
    <w:rsid w:val="00371482"/>
    <w:rsid w:val="003A2C70"/>
    <w:rsid w:val="003B2133"/>
    <w:rsid w:val="003C007B"/>
    <w:rsid w:val="003C027D"/>
    <w:rsid w:val="003D2B68"/>
    <w:rsid w:val="00422FE7"/>
    <w:rsid w:val="00430694"/>
    <w:rsid w:val="0045529C"/>
    <w:rsid w:val="004772E6"/>
    <w:rsid w:val="00477311"/>
    <w:rsid w:val="00497BD7"/>
    <w:rsid w:val="004D146B"/>
    <w:rsid w:val="004D557D"/>
    <w:rsid w:val="004E35D5"/>
    <w:rsid w:val="004E6425"/>
    <w:rsid w:val="00520874"/>
    <w:rsid w:val="00524C0E"/>
    <w:rsid w:val="005262E1"/>
    <w:rsid w:val="0052720D"/>
    <w:rsid w:val="00551532"/>
    <w:rsid w:val="00566696"/>
    <w:rsid w:val="00571253"/>
    <w:rsid w:val="005732F6"/>
    <w:rsid w:val="005944BB"/>
    <w:rsid w:val="005A007B"/>
    <w:rsid w:val="005C28EE"/>
    <w:rsid w:val="005E02C9"/>
    <w:rsid w:val="00615A24"/>
    <w:rsid w:val="00680B80"/>
    <w:rsid w:val="006850F5"/>
    <w:rsid w:val="00685EF6"/>
    <w:rsid w:val="006870FA"/>
    <w:rsid w:val="006D4E12"/>
    <w:rsid w:val="007047A4"/>
    <w:rsid w:val="00727427"/>
    <w:rsid w:val="00780D42"/>
    <w:rsid w:val="00792EC3"/>
    <w:rsid w:val="007C2B3D"/>
    <w:rsid w:val="007D66EB"/>
    <w:rsid w:val="007E332D"/>
    <w:rsid w:val="007E66ED"/>
    <w:rsid w:val="007E73A5"/>
    <w:rsid w:val="007E7A16"/>
    <w:rsid w:val="00800C80"/>
    <w:rsid w:val="0080516F"/>
    <w:rsid w:val="00805D68"/>
    <w:rsid w:val="00821E52"/>
    <w:rsid w:val="00824297"/>
    <w:rsid w:val="0087284D"/>
    <w:rsid w:val="00882931"/>
    <w:rsid w:val="00897B8A"/>
    <w:rsid w:val="008A615D"/>
    <w:rsid w:val="008A7EE5"/>
    <w:rsid w:val="008B2A0C"/>
    <w:rsid w:val="008C4EB9"/>
    <w:rsid w:val="008D4FDF"/>
    <w:rsid w:val="008D55F0"/>
    <w:rsid w:val="008F0C62"/>
    <w:rsid w:val="008F6BD5"/>
    <w:rsid w:val="00904989"/>
    <w:rsid w:val="00963DDE"/>
    <w:rsid w:val="00997AB3"/>
    <w:rsid w:val="009A6182"/>
    <w:rsid w:val="009B3F31"/>
    <w:rsid w:val="009D5CF5"/>
    <w:rsid w:val="009E530D"/>
    <w:rsid w:val="00A1070D"/>
    <w:rsid w:val="00A11AF1"/>
    <w:rsid w:val="00A14B50"/>
    <w:rsid w:val="00A3144D"/>
    <w:rsid w:val="00A3629D"/>
    <w:rsid w:val="00A80A58"/>
    <w:rsid w:val="00AA2779"/>
    <w:rsid w:val="00AE4AC5"/>
    <w:rsid w:val="00AE7A78"/>
    <w:rsid w:val="00B02EDC"/>
    <w:rsid w:val="00B14411"/>
    <w:rsid w:val="00B17205"/>
    <w:rsid w:val="00B73698"/>
    <w:rsid w:val="00B776A5"/>
    <w:rsid w:val="00B7792C"/>
    <w:rsid w:val="00B8423F"/>
    <w:rsid w:val="00B92C48"/>
    <w:rsid w:val="00BA3CCB"/>
    <w:rsid w:val="00BD4F45"/>
    <w:rsid w:val="00BD65AC"/>
    <w:rsid w:val="00C023C5"/>
    <w:rsid w:val="00C15E0D"/>
    <w:rsid w:val="00C22E77"/>
    <w:rsid w:val="00C33D4A"/>
    <w:rsid w:val="00C35058"/>
    <w:rsid w:val="00C532DC"/>
    <w:rsid w:val="00C6096D"/>
    <w:rsid w:val="00CC222A"/>
    <w:rsid w:val="00CD779C"/>
    <w:rsid w:val="00D03051"/>
    <w:rsid w:val="00D22E64"/>
    <w:rsid w:val="00D31FBA"/>
    <w:rsid w:val="00D4261D"/>
    <w:rsid w:val="00D63354"/>
    <w:rsid w:val="00D81321"/>
    <w:rsid w:val="00D91B01"/>
    <w:rsid w:val="00DA7051"/>
    <w:rsid w:val="00DC1EE5"/>
    <w:rsid w:val="00DE1E3C"/>
    <w:rsid w:val="00E03EFB"/>
    <w:rsid w:val="00E16180"/>
    <w:rsid w:val="00E228BB"/>
    <w:rsid w:val="00E26FA1"/>
    <w:rsid w:val="00E32F73"/>
    <w:rsid w:val="00E3687D"/>
    <w:rsid w:val="00E518B0"/>
    <w:rsid w:val="00E52792"/>
    <w:rsid w:val="00E83015"/>
    <w:rsid w:val="00E92374"/>
    <w:rsid w:val="00EC171A"/>
    <w:rsid w:val="00EC6D0A"/>
    <w:rsid w:val="00EE18F4"/>
    <w:rsid w:val="00EF2589"/>
    <w:rsid w:val="00EF7172"/>
    <w:rsid w:val="00F00210"/>
    <w:rsid w:val="00F27749"/>
    <w:rsid w:val="00F3573C"/>
    <w:rsid w:val="00F37DB9"/>
    <w:rsid w:val="00F55CD0"/>
    <w:rsid w:val="00F60B91"/>
    <w:rsid w:val="00F762E8"/>
    <w:rsid w:val="00FA1BE3"/>
    <w:rsid w:val="00FA224E"/>
    <w:rsid w:val="00FA2353"/>
    <w:rsid w:val="00FB4DED"/>
    <w:rsid w:val="00FB63C2"/>
    <w:rsid w:val="00FE0C47"/>
    <w:rsid w:val="00FE53E1"/>
    <w:rsid w:val="00FE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2025-03-10T18:57:00Z</cp:lastPrinted>
  <dcterms:created xsi:type="dcterms:W3CDTF">2025-03-07T14:44:00Z</dcterms:created>
  <dcterms:modified xsi:type="dcterms:W3CDTF">2025-03-10T19:07:00Z</dcterms:modified>
</cp:coreProperties>
</file>